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B0B" w:rsidRPr="00F136D7" w:rsidRDefault="00F31627" w:rsidP="00484B0B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ZPTP/10</w:t>
      </w:r>
      <w:r w:rsidR="00234C9B">
        <w:rPr>
          <w:rFonts w:ascii="Arial Narrow" w:hAnsi="Arial Narrow" w:cs="Arial"/>
          <w:b/>
          <w:sz w:val="28"/>
          <w:szCs w:val="28"/>
        </w:rPr>
        <w:t>/2023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 xml:space="preserve">Kierownik Działu </w:t>
      </w:r>
      <w:r w:rsidR="00234C9B">
        <w:rPr>
          <w:rFonts w:ascii="Arial Narrow" w:hAnsi="Arial Narrow" w:cs="Arial"/>
          <w:b/>
          <w:sz w:val="24"/>
          <w:szCs w:val="24"/>
        </w:rPr>
        <w:t>Eksploatacji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Burdzińskiego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D91BD8" w:rsidRDefault="00484B0B" w:rsidP="00484B0B">
      <w:pPr>
        <w:pStyle w:val="Akapitzlist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Pr="00D91BD8">
        <w:rPr>
          <w:rFonts w:ascii="Arial Narrow" w:hAnsi="Arial Narrow"/>
          <w:sz w:val="24"/>
        </w:rPr>
        <w:t>Nie wpłynęła żadna oferta spełniająca wymagania formalne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Pr="00662DE4" w:rsidRDefault="00484B0B" w:rsidP="00484B0B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:rsidR="00484B0B" w:rsidRPr="002B4A73" w:rsidRDefault="00234C9B" w:rsidP="00BD63A5">
      <w:pPr>
        <w:spacing w:before="120"/>
        <w:jc w:val="right"/>
        <w:rPr>
          <w:rFonts w:ascii="Arial Narrow" w:hAnsi="Arial Narrow"/>
        </w:rPr>
      </w:pPr>
      <w:r>
        <w:rPr>
          <w:rFonts w:ascii="Arial Narrow" w:hAnsi="Arial Narrow"/>
        </w:rPr>
        <w:tab/>
      </w:r>
      <w:bookmarkStart w:id="0" w:name="_GoBack"/>
      <w:bookmarkEnd w:id="0"/>
    </w:p>
    <w:p w:rsidR="00484B0B" w:rsidRDefault="00484B0B" w:rsidP="00484B0B"/>
    <w:p w:rsidR="00484B0B" w:rsidRDefault="00484B0B" w:rsidP="00484B0B"/>
    <w:p w:rsidR="00484B0B" w:rsidRDefault="00484B0B" w:rsidP="00484B0B"/>
    <w:p w:rsidR="006124A7" w:rsidRDefault="006124A7"/>
    <w:sectPr w:rsidR="006124A7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B0B"/>
    <w:rsid w:val="00234C9B"/>
    <w:rsid w:val="00296AC8"/>
    <w:rsid w:val="00364842"/>
    <w:rsid w:val="00484B0B"/>
    <w:rsid w:val="004A6A7C"/>
    <w:rsid w:val="006124A7"/>
    <w:rsid w:val="00BD63A5"/>
    <w:rsid w:val="00F31627"/>
    <w:rsid w:val="00F5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ACFF8-252A-4698-97BD-577E2F3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4B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4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4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4</cp:revision>
  <cp:lastPrinted>2023-05-08T11:16:00Z</cp:lastPrinted>
  <dcterms:created xsi:type="dcterms:W3CDTF">2023-05-08T11:17:00Z</dcterms:created>
  <dcterms:modified xsi:type="dcterms:W3CDTF">2023-05-09T06:00:00Z</dcterms:modified>
</cp:coreProperties>
</file>